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7" w:rsidRDefault="001D2207" w:rsidP="001D2207">
      <w:pPr>
        <w:rPr>
          <w:rFonts w:ascii="ＭＳ Ｐゴシック" w:eastAsia="ＭＳ Ｐゴシック" w:hAnsi="ＭＳ Ｐゴシック"/>
          <w:color w:val="FF0000"/>
          <w:sz w:val="28"/>
          <w:szCs w:val="28"/>
          <w:u w:val="single"/>
        </w:rPr>
      </w:pPr>
      <w:r w:rsidRPr="00EE1DEA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EC475" wp14:editId="4CC392BF">
                <wp:simplePos x="0" y="0"/>
                <wp:positionH relativeFrom="column">
                  <wp:posOffset>1181100</wp:posOffset>
                </wp:positionH>
                <wp:positionV relativeFrom="paragraph">
                  <wp:posOffset>97155</wp:posOffset>
                </wp:positionV>
                <wp:extent cx="3048000" cy="514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EA" w:rsidRPr="00CC646C" w:rsidRDefault="005E2638" w:rsidP="008A32FA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一時保育</w:t>
                            </w:r>
                            <w:r w:rsidR="008C11FF" w:rsidRPr="00CC6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健康状況</w:t>
                            </w:r>
                            <w:r w:rsidR="00C56D1A" w:rsidRPr="00CC6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調査</w:t>
                            </w:r>
                            <w:r w:rsidR="008A5DD0" w:rsidRPr="00CC6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3pt;margin-top:7.65pt;width:240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c6PQIAACwEAAAOAAAAZHJzL2Uyb0RvYy54bWysU8GO0zAQvSPxD5bvNGm3hd2o6WrpUoS0&#10;C0gLH+A4TmPheIztNlmOrYT4CH4BceZ78iOMnW63ghsiB2vG43l582Zmftk1imyFdRJ0TsejlBKh&#10;OZRSr3P68cPq2TklzjNdMgVa5PReOHq5ePpk3ppMTKAGVQpLEES7rDU5rb03WZI4XouGuREYoTFY&#10;gW2YR9euk9KyFtEblUzS9HnSgi2NBS6cw9vrIUgXEb+qBPfvqsoJT1ROkZuPp41nEc5kMWfZ2jJT&#10;S36gwf6BRcOkxp8eoa6ZZ2Rj5V9QjeQWHFR+xKFJoKokF7EGrGac/lHNXc2MiLWgOM4cZXL/D5a/&#10;3b63RJbYO0o0a7BF/f5rv/vR7371+2+k33/v9/t+9xN9MglytcZlmHVnMM93L6ELqaF0Z26Af3JE&#10;w7Jmei2urIW2FqxEuuOQmZykDjgugBTtLZT4X7bxEIG6yjYBENUhiI5tuz+2SnSecLw8S6fnaYoh&#10;jrHZeHo2i71MWPaQbazzrwU0JBg5tTgKEZ1tb5wPbFj28CSyByXLlVQqOnZdLJUlW4Zjs4pfLACL&#10;PH2mNGlzejGbzCKyhpAfJ6qRHsdaySangSYSjddBjVe6jLZnUg02MlH6IE9QZNDGd0WHD4NmBZT3&#10;KJSFYXxx3dCowX6hpMXRzan7vGFWUKLeaBT7YjydhlmPznT2YoKOPY0UpxGmOULl1FMymEsf9yPo&#10;oOEKm1LJqNcjkwNXHMko42F9wsyf+vHV45IvfgMAAP//AwBQSwMEFAAGAAgAAAAhAMjYWADdAAAA&#10;CQEAAA8AAABkcnMvZG93bnJldi54bWxMj8FOw0AMRO9I/MPKSFwQ3UDptg3ZVIAE4trSD3ASN4nI&#10;eqPstkn/HvdEbx57NH6TbSbXqRMNofVs4WmWgCIufdVybWH/8/m4AhUicoWdZ7JwpgCb/PYmw7Ty&#10;I2/ptIu1khAOKVpoYuxTrUPZkMMw8z2x3A5+cBhFDrWuBhwl3HX6OUmMdtiyfGiwp4+Gyt/d0Vk4&#10;fI8Pi/VYfMX9cvti3rFdFv5s7f3d9PYKKtIU/81wwRd0yIWp8EeugupEr4x0iTIs5qDEYMxlUVhY&#10;mznoPNPXDfI/AAAA//8DAFBLAQItABQABgAIAAAAIQC2gziS/gAAAOEBAAATAAAAAAAAAAAAAAAA&#10;AAAAAABbQ29udGVudF9UeXBlc10ueG1sUEsBAi0AFAAGAAgAAAAhADj9If/WAAAAlAEAAAsAAAAA&#10;AAAAAAAAAAAALwEAAF9yZWxzLy5yZWxzUEsBAi0AFAAGAAgAAAAhACWkFzo9AgAALAQAAA4AAAAA&#10;AAAAAAAAAAAALgIAAGRycy9lMm9Eb2MueG1sUEsBAi0AFAAGAAgAAAAhAMjYWADdAAAACQEAAA8A&#10;AAAAAAAAAAAAAAAAlwQAAGRycy9kb3ducmV2LnhtbFBLBQYAAAAABAAEAPMAAAChBQAAAAA=&#10;" stroked="f">
                <v:textbox>
                  <w:txbxContent>
                    <w:p w:rsidR="00EE1DEA" w:rsidRPr="00CC646C" w:rsidRDefault="005E2638" w:rsidP="008A32FA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一時保育</w:t>
                      </w:r>
                      <w:r w:rsidR="008C11FF" w:rsidRPr="00CC646C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健康状況</w:t>
                      </w:r>
                      <w:r w:rsidR="00C56D1A" w:rsidRPr="00CC646C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調査</w:t>
                      </w:r>
                      <w:r w:rsidR="008A5DD0" w:rsidRPr="00CC646C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:rsidR="00D1038F" w:rsidRPr="001653BB" w:rsidRDefault="005E1328" w:rsidP="001D2207">
      <w:pPr>
        <w:rPr>
          <w:rFonts w:ascii="ＭＳ Ｐゴシック" w:eastAsia="ＭＳ Ｐゴシック" w:hAnsi="ＭＳ Ｐゴシック"/>
          <w:color w:val="FF0000"/>
          <w:sz w:val="24"/>
          <w:szCs w:val="24"/>
          <w:u w:val="single"/>
        </w:rPr>
      </w:pPr>
      <w:r w:rsidRPr="00EE1DEA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0C462" wp14:editId="5BCAC754">
                <wp:simplePos x="0" y="0"/>
                <wp:positionH relativeFrom="column">
                  <wp:posOffset>5067300</wp:posOffset>
                </wp:positionH>
                <wp:positionV relativeFrom="paragraph">
                  <wp:posOffset>-352425</wp:posOffset>
                </wp:positionV>
                <wp:extent cx="1819275" cy="5143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EA" w:rsidRPr="005E1328" w:rsidRDefault="008A017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面接</w:t>
                            </w:r>
                            <w:r w:rsidR="008C11FF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日</w:t>
                            </w:r>
                            <w:r w:rsidR="00EE1DEA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C11FF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EE1DEA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C11FF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EE1DEA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年　</w:t>
                            </w:r>
                            <w:r w:rsidR="00BF59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EE1DEA"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月</w:t>
                            </w:r>
                            <w:r w:rsidR="00BF59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日</w:t>
                            </w:r>
                          </w:p>
                          <w:p w:rsidR="00EE1DEA" w:rsidRPr="005E1328" w:rsidRDefault="00EE1DE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="00687A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 </w:t>
                            </w:r>
                            <w:r w:rsidR="00687A8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E13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保育所・こども園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C462" id="_x0000_s1027" type="#_x0000_t202" style="position:absolute;margin-left:399pt;margin-top:-27.75pt;width:143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6NQQIAADMEAAAOAAAAZHJzL2Uyb0RvYy54bWysU82O0zAQviPxDpbvNE1o2TZqulq6FCEt&#10;P9LCAziO01g4nmC7TZZjKyEegldAnHmevAhjp9utlhsiB2smM/N55pvPi8uuVmQnjJWgMxqPxpQI&#10;zaGQepPRTx/Xz2aUWMd0wRRokdE7Yenl8umTRdukIoEKVCEMQRBt07bJaOVck0aR5ZWomR1BIzQG&#10;SzA1c+iaTVQY1iJ6raJkPH4RtWCKxgAX1uLf6yFIlwG/LAV378vSCkdURrE3F04Tztyf0XLB0o1h&#10;TSX5sQ32D13UTGq89AR1zRwjWyP/gqolN2ChdCMOdQRlKbkIM+A08fjRNLcVa0SYBcmxzYkm+/9g&#10;+bvdB0NkkdGEEs1qXFF/+Nbvf/b73/3hO+kPP/rDod//Qp8knq62sSlW3TZY57qX0OHaw+i2uQH+&#10;2RINq4rpjbgyBtpKsALbjX1ldFY64FgPkrdvocB72dZBAOpKU3sukR2C6Li2u9OqROcI91fO4nly&#10;MaWEY2waT55Pwy4jlt5XN8a61wJq4o2MGpRCQGe7G+t8Nyy9T/GXWVCyWEulgmM2+UoZsmMom3X4&#10;wgCP0pQmbUbn02QakDX4+qCoWjqUtZJ1Rmdj/w1C82y80kVIcUyqwcZOlD7S4xkZuHFd3oXFBO48&#10;dTkUd8iXgUHF+OrQqMB8paRFBWfUftkyIyhRbzRyPo8nEy/54EymFwk65jySn0eY5giVUUfJYK5c&#10;eCaeDg1XuJtSBtoeOjm2jMoMbB5fkZf+uR+yHt768g8AAAD//wMAUEsDBBQABgAIAAAAIQBcH/vc&#10;3wAAAAsBAAAPAAAAZHJzL2Rvd25yZXYueG1sTI9BT4NAEIXvJv6HzZh4Me1iUwpFhkZNNF5b+wMG&#10;mAKRnSXsttB/7/akt5l5L2++l+9m06sLj66zgvC8jECxVLbupEE4fn8sUlDOk9TUW2GEKzvYFfd3&#10;OWW1nWTPl4NvVAgRlxFC6/2Qae2qlg25pR1YgnayoyEf1rHR9UhTCDe9XkXRRhvqJHxoaeD3lquf&#10;w9kgnL6mp3g7lZ/+mOzXmzfqktJeER8f5tcXUJ5n/2eGG35AhyIwlfYstVM9QrJNQxePsIjjGNTN&#10;EaXrMJUIq3DRRa7/dyh+AQAA//8DAFBLAQItABQABgAIAAAAIQC2gziS/gAAAOEBAAATAAAAAAAA&#10;AAAAAAAAAAAAAABbQ29udGVudF9UeXBlc10ueG1sUEsBAi0AFAAGAAgAAAAhADj9If/WAAAAlAEA&#10;AAsAAAAAAAAAAAAAAAAALwEAAF9yZWxzLy5yZWxzUEsBAi0AFAAGAAgAAAAhAPJ0ro1BAgAAMwQA&#10;AA4AAAAAAAAAAAAAAAAALgIAAGRycy9lMm9Eb2MueG1sUEsBAi0AFAAGAAgAAAAhAFwf+9zfAAAA&#10;CwEAAA8AAAAAAAAAAAAAAAAAmwQAAGRycy9kb3ducmV2LnhtbFBLBQYAAAAABAAEAPMAAACnBQAA&#10;AAA=&#10;" stroked="f">
                <v:textbox>
                  <w:txbxContent>
                    <w:p w:rsidR="00EE1DEA" w:rsidRPr="005E1328" w:rsidRDefault="008A017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面接</w:t>
                      </w:r>
                      <w:r w:rsidR="008C11FF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日</w:t>
                      </w:r>
                      <w:r w:rsidR="00EE1DEA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C11FF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EE1DEA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C11FF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EE1DEA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年　</w:t>
                      </w:r>
                      <w:r w:rsidR="00BF597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EE1DEA"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月</w:t>
                      </w:r>
                      <w:r w:rsidR="00BF597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日</w:t>
                      </w:r>
                    </w:p>
                    <w:p w:rsidR="00EE1DEA" w:rsidRPr="005E1328" w:rsidRDefault="00EE1DEA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　　　　</w:t>
                      </w:r>
                      <w:r w:rsidR="00687A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 </w:t>
                      </w:r>
                      <w:r w:rsidR="00687A8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E13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保育所・こども園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288"/>
        <w:gridCol w:w="854"/>
        <w:gridCol w:w="567"/>
        <w:gridCol w:w="142"/>
        <w:gridCol w:w="851"/>
        <w:gridCol w:w="987"/>
        <w:gridCol w:w="712"/>
        <w:gridCol w:w="427"/>
        <w:gridCol w:w="281"/>
        <w:gridCol w:w="569"/>
        <w:gridCol w:w="709"/>
        <w:gridCol w:w="1418"/>
      </w:tblGrid>
      <w:tr w:rsidR="00D428F9" w:rsidRPr="00D428F9" w:rsidTr="001010C1">
        <w:trPr>
          <w:trHeight w:val="242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86459" w:rsidRPr="00D428F9" w:rsidRDefault="00986459" w:rsidP="0062393B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6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6"/>
              </w:rPr>
              <w:t>ふりがな</w:t>
            </w:r>
          </w:p>
        </w:tc>
        <w:tc>
          <w:tcPr>
            <w:tcW w:w="2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986459" w:rsidRPr="00D428F9" w:rsidRDefault="00986459" w:rsidP="00E61CA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59" w:rsidRPr="00D428F9" w:rsidRDefault="001010C1" w:rsidP="001010C1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男</w:t>
            </w:r>
            <w:r w:rsidR="00443E5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59" w:rsidRPr="00CE66B8" w:rsidRDefault="00CE66B8" w:rsidP="002824B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510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6459" w:rsidRPr="00D428F9" w:rsidRDefault="00986459" w:rsidP="00E61CAE">
            <w:pPr>
              <w:spacing w:line="220" w:lineRule="atLeast"/>
              <w:ind w:left="1980" w:hangingChars="1100" w:hanging="198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年　　　月　　　日生　　　　</w:t>
            </w:r>
            <w:r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歳　</w:t>
            </w:r>
            <w:r w:rsidR="0045573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か月</w:t>
            </w:r>
          </w:p>
        </w:tc>
      </w:tr>
      <w:tr w:rsidR="001010C1" w:rsidRPr="00D428F9" w:rsidTr="001010C1">
        <w:trPr>
          <w:trHeight w:val="285"/>
        </w:trPr>
        <w:tc>
          <w:tcPr>
            <w:tcW w:w="137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010C1" w:rsidRPr="00D428F9" w:rsidRDefault="001010C1" w:rsidP="0062393B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7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0C1" w:rsidRPr="00D428F9" w:rsidRDefault="001010C1" w:rsidP="00E61CA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0C1" w:rsidRPr="00D428F9" w:rsidRDefault="001010C1" w:rsidP="00E61CA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0C1" w:rsidRPr="00D428F9" w:rsidRDefault="001010C1" w:rsidP="00CE66B8">
            <w:pPr>
              <w:spacing w:line="220" w:lineRule="atLeas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兄弟関係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0C1" w:rsidRPr="00D428F9" w:rsidRDefault="001010C1" w:rsidP="005E2638">
            <w:pPr>
              <w:spacing w:line="220" w:lineRule="atLeast"/>
              <w:ind w:left="2200" w:hangingChars="1100" w:hanging="220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第　　子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0C1" w:rsidRPr="00D428F9" w:rsidRDefault="001010C1" w:rsidP="00E61CAE">
            <w:pPr>
              <w:spacing w:line="220" w:lineRule="atLeast"/>
              <w:ind w:left="1980" w:hangingChars="1100" w:hanging="19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家庭での呼び方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10C1" w:rsidRPr="00D428F9" w:rsidRDefault="001010C1" w:rsidP="00E61CAE">
            <w:pPr>
              <w:spacing w:line="220" w:lineRule="atLeast"/>
              <w:ind w:left="1980" w:hangingChars="1100" w:hanging="19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D428F9" w:rsidRPr="00D428F9" w:rsidTr="001010C1">
        <w:trPr>
          <w:trHeight w:val="314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F2" w:rsidRPr="00D428F9" w:rsidRDefault="00E8547B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妊娠中の経過/</w:t>
            </w:r>
            <w:r w:rsidR="00406DF2"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出産の状態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6DF2" w:rsidRPr="00D428F9" w:rsidRDefault="00AC3923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406DF2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異常なし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E8547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・妊娠</w:t>
            </w:r>
            <w:r w:rsidR="006E1A4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高血圧症候群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E8547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406DF2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帝王切開</w:t>
            </w:r>
            <w:r w:rsidR="001824C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　　　　</w:t>
            </w:r>
            <w:r w:rsidR="000E629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824C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D07D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1824C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74E9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824C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）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561D7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6E1A4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その他</w:t>
            </w:r>
            <w:r w:rsidR="006B25A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6E1A4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8A5B5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E629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D433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E8547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876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E8547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A5B5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D428F9" w:rsidRPr="00D428F9" w:rsidTr="001010C1">
        <w:trPr>
          <w:trHeight w:val="225"/>
        </w:trPr>
        <w:tc>
          <w:tcPr>
            <w:tcW w:w="13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15229" w:rsidRPr="00D428F9" w:rsidRDefault="00F15229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5229" w:rsidRPr="00D428F9" w:rsidRDefault="00F15229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妊娠　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780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15229" w:rsidRPr="00D428F9" w:rsidRDefault="00F15229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体重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ｇ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身長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㎝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胸囲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㎝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頭囲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㎝</w:t>
            </w:r>
          </w:p>
        </w:tc>
      </w:tr>
      <w:tr w:rsidR="00D428F9" w:rsidRPr="00D428F9" w:rsidTr="001010C1">
        <w:trPr>
          <w:trHeight w:val="267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15229" w:rsidRPr="00D428F9" w:rsidRDefault="009C1185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出生時の様子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15229" w:rsidRPr="00D428F9" w:rsidRDefault="00AC3923" w:rsidP="00111D32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097A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異常</w:t>
            </w:r>
            <w:r w:rsidR="00097A04"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なし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097A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・仮死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097A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・保育器使用</w:t>
            </w:r>
            <w:r w:rsidR="00097A04"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　</w:t>
            </w:r>
            <w:r w:rsidR="000876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F83AF7"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097A04" w:rsidRP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日間）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097A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・他（</w:t>
            </w:r>
            <w:r w:rsidR="00AD0B4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酸素吸入・光線療法等</w:t>
            </w:r>
            <w:r w:rsidR="00CD7F8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270A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CD433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6270A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31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97A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D428F9" w:rsidRPr="00D428F9" w:rsidTr="001010C1">
        <w:trPr>
          <w:trHeight w:val="302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61A" w:rsidRPr="00D428F9" w:rsidRDefault="006527EB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成長の様子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首のすわり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か月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寝返り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か月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おすわり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か月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D520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はいはい</w:t>
            </w:r>
            <w:r w:rsidR="001010C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か月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つたい歩き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か月</w:t>
            </w:r>
          </w:p>
        </w:tc>
      </w:tr>
      <w:tr w:rsidR="00D428F9" w:rsidRPr="00D428F9" w:rsidTr="001010C1">
        <w:trPr>
          <w:trHeight w:val="227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一人歩き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か月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A" w:rsidRPr="00D428F9" w:rsidRDefault="00F7661A" w:rsidP="00CA2D5C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意味のある単語（</w:t>
            </w:r>
            <w:r w:rsidRPr="00CE66B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ママ、ワンワン等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）を話す</w:t>
            </w:r>
            <w:r w:rsidR="0053680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歳　　</w:t>
            </w:r>
            <w:r w:rsidR="0053680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か月　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DF1A3E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語文を話す　　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歳　</w:t>
            </w:r>
            <w:r w:rsidR="0053680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か月</w:t>
            </w:r>
            <w:r w:rsidR="0053680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428F9" w:rsidRPr="00D428F9" w:rsidTr="001010C1">
        <w:trPr>
          <w:trHeight w:val="154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CA2D5C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3語文を話せる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はっきりした発音で話す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・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自分の名前が言える   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F7661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経験した事を話す</w:t>
            </w:r>
          </w:p>
        </w:tc>
      </w:tr>
      <w:tr w:rsidR="00D428F9" w:rsidRPr="00D428F9" w:rsidTr="001010C1">
        <w:trPr>
          <w:trHeight w:val="285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好きな遊びがある（　　　　　  　　 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　　　　）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CA2D5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・遊び友達がいる 　　  　　　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・友達と順番や交代で遊べる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28F9" w:rsidRPr="00D428F9" w:rsidTr="001010C1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・ボール等を持ったり投げたりできる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CA2D5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・ひとりでできる（三輪車/ブランコ/滑り台/ジャングルジム等）</w:t>
            </w:r>
          </w:p>
        </w:tc>
      </w:tr>
      <w:tr w:rsidR="00D428F9" w:rsidRPr="00D428F9" w:rsidTr="001010C1">
        <w:trPr>
          <w:trHeight w:val="279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・危険がわかる（止まれ、あぶない等） 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A2D5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・色（黄、赤、緑、青）がわかる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0F541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・衣服の着脱が自分でできる</w:t>
            </w:r>
          </w:p>
        </w:tc>
      </w:tr>
      <w:tr w:rsidR="00D428F9" w:rsidRPr="00D428F9" w:rsidTr="001010C1">
        <w:trPr>
          <w:trHeight w:val="256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1A" w:rsidRPr="00D428F9" w:rsidRDefault="00F7661A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7661A" w:rsidRPr="00D428F9" w:rsidRDefault="00F7661A" w:rsidP="00CA2D5C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・耳のきこえや視力に問題がない（ある場合　　　　　　　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 </w:t>
            </w:r>
            <w:r w:rsidR="00BC2621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）</w:t>
            </w:r>
            <w:r w:rsidR="00BC262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</w:t>
            </w:r>
            <w:r w:rsidR="0004204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・歩いたり走ったり等に問題がない</w:t>
            </w:r>
          </w:p>
        </w:tc>
      </w:tr>
      <w:tr w:rsidR="00D428F9" w:rsidRPr="00D428F9" w:rsidTr="001010C1">
        <w:trPr>
          <w:trHeight w:val="1889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D83" w:rsidRPr="00D428F9" w:rsidRDefault="0008191D" w:rsidP="006527E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健康の状況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B09CC" w:rsidRPr="00D428F9" w:rsidRDefault="0008191D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AB09C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ひきつけや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けいれん</w:t>
            </w:r>
            <w:r w:rsidR="00045C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、急に意識が無くなる等の症状を</w:t>
            </w:r>
            <w:r w:rsidR="00AB09C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おこしたことがありますか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36D5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いいえ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F50D4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はい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08191D" w:rsidRPr="00D428F9" w:rsidRDefault="00F17D74" w:rsidP="00E67285">
            <w:pPr>
              <w:spacing w:line="280" w:lineRule="exact"/>
              <w:ind w:leftChars="100" w:left="210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B36D5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9C14F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B36D5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回</w:t>
            </w:r>
            <w:r w:rsidR="00B36D5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0819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いつ頃</w:t>
            </w:r>
            <w:r w:rsidR="000819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819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C14F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</w:t>
            </w:r>
            <w:r w:rsidR="009C14F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有熱性・無熱性・泣いたとき・そ</w:t>
            </w:r>
            <w:r w:rsidR="0053680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の他　</w:t>
            </w:r>
            <w:r w:rsidR="000819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="00D0079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37A4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B36D5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0819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492F15" w:rsidRPr="00D428F9" w:rsidRDefault="00492F15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・健康</w:t>
            </w:r>
            <w:r w:rsidR="00EA11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や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発達上のことで専門機関に相談や通所</w:t>
            </w:r>
            <w:r w:rsidR="00EA11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/通院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をしたことがありますか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54F0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50D4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いいえ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F50D4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はい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:rsidR="00492F15" w:rsidRPr="00D428F9" w:rsidRDefault="00492F15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（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内容　　　　　　　　　　　　　　　　　　　　　　　　　　　　　　　　　　　　　　　　　　　　　　　　　　　　　　　　　　　　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）　</w:t>
            </w:r>
          </w:p>
          <w:p w:rsidR="00F27F1D" w:rsidRPr="00D428F9" w:rsidRDefault="00E52E14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・定期的に通院している病気</w:t>
            </w:r>
            <w:r w:rsidR="00CD433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等がありますか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いいえ/</w:t>
            </w:r>
            <w:r w:rsidR="00CE700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はい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（内容</w:t>
            </w:r>
            <w:r w:rsidR="004E640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AD55D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0079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374E9B" w:rsidRPr="00D428F9" w:rsidRDefault="00CC78BD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・普段、飲んでいる薬はありますか　　　　　　　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いいえ/</w:t>
            </w:r>
            <w:r w:rsidR="00A54F0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はい　（</w:t>
            </w:r>
            <w:r w:rsidR="004E640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内</w:t>
            </w:r>
            <w:r w:rsidR="00A54F0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容</w:t>
            </w:r>
            <w:r w:rsidR="004E640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　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CC78BD" w:rsidRPr="00D428F9" w:rsidRDefault="00CC78BD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・じんましんが、でたことがありますか　　　　　 いいえ/はい　(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状況　　　　　　　　　　　　　　　　　　　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  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)</w:t>
            </w:r>
          </w:p>
        </w:tc>
      </w:tr>
      <w:tr w:rsidR="00D428F9" w:rsidRPr="00D428F9" w:rsidTr="001010C1">
        <w:trPr>
          <w:trHeight w:val="422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D83" w:rsidRPr="00D428F9" w:rsidRDefault="00BF1D83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予防接種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08E9" w:rsidRPr="007E3EB0" w:rsidRDefault="002119C2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・四種混合（ジフテリア・百日</w:t>
            </w:r>
            <w:r w:rsidRPr="00B141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せき</w:t>
            </w:r>
            <w:r w:rsidR="00F74BE5" w:rsidRPr="00B141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・破傷風・ポリオ）</w:t>
            </w:r>
            <w:r w:rsidR="0032289A" w:rsidRPr="00B141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B141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・五種混合（ジフテリア・百日せき</w:t>
            </w:r>
            <w:r w:rsidR="00EA3441" w:rsidRPr="00B141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・破傷風・ポ</w:t>
            </w:r>
            <w:r w:rsidR="00EA3441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リオ・Ｈｉｂ）</w:t>
            </w:r>
          </w:p>
          <w:p w:rsidR="00696F40" w:rsidRPr="007E3EB0" w:rsidRDefault="00EA3441" w:rsidP="00696F4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696F40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ヒブ</w:t>
            </w:r>
            <w:r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（Ｈｉｂ）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小児</w:t>
            </w:r>
            <w:r w:rsidR="007B3D84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用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肺炎球菌</w:t>
            </w:r>
            <w:r w:rsidR="00CD7F8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・Ｂ型肝炎</w:t>
            </w:r>
            <w:r w:rsidR="000158D6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CD7F8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ロタウイルス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・BCG（結核）</w:t>
            </w:r>
            <w:r w:rsidR="0032289A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F74BE5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183958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MR</w:t>
            </w:r>
            <w:r w:rsidR="00F74BE5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183958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麻しん風しん</w:t>
            </w:r>
            <w:r w:rsidR="00F74BE5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・水ぼうそう（水痘）</w:t>
            </w:r>
          </w:p>
          <w:p w:rsidR="00DC08E9" w:rsidRPr="00DC08E9" w:rsidRDefault="00696F40" w:rsidP="00696F4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F74BE5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日本脳炎</w:t>
            </w:r>
            <w:r w:rsidR="00183958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・おたふくかぜ（流行性耳下腺炎）</w:t>
            </w:r>
            <w:r w:rsidR="00CA6A1B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・そ</w:t>
            </w:r>
            <w:r w:rsidR="004E640B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の他（</w:t>
            </w:r>
            <w:r w:rsidR="00EA3441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EA3441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DC08E9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4E640B" w:rsidRPr="007E3EB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</w:tr>
      <w:tr w:rsidR="00D428F9" w:rsidRPr="00D428F9" w:rsidTr="001010C1">
        <w:trPr>
          <w:trHeight w:val="422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0CC" w:rsidRPr="00D428F9" w:rsidRDefault="0080572F" w:rsidP="0080572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かかったことがある病気・けが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1AC" w:rsidRPr="00D428F9" w:rsidRDefault="00CA6A1B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水ぼうそう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おたふくかぜ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麻しん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・気管支喘息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・中耳炎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CD7F8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・心臓病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CD7F8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骨折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・肘が抜けた</w:t>
            </w:r>
            <w:r w:rsidR="00AB22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・歯をぶつけた</w:t>
            </w:r>
          </w:p>
          <w:p w:rsidR="00CA6A1B" w:rsidRPr="00D428F9" w:rsidRDefault="002A2926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1824C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その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他（</w:t>
            </w:r>
            <w:r w:rsidR="00581EB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肝炎等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="00780E82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EA11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0E629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EA11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0079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37A4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895E8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</w:t>
            </w:r>
            <w:r w:rsidR="00895E81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428F9" w:rsidRPr="00D428F9" w:rsidTr="001010C1">
        <w:trPr>
          <w:trHeight w:val="1755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BE5" w:rsidRPr="00D428F9" w:rsidRDefault="00980BE5" w:rsidP="00F628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アレルギー</w:t>
            </w:r>
            <w:r w:rsidR="00596F7E"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について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4AF6" w:rsidRPr="007A30EF" w:rsidRDefault="008D4AF6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A30E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・アレルギーがありますか　　いいえ</w:t>
            </w:r>
            <w:r w:rsidR="00E156EB" w:rsidRPr="007A30E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7A30E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E156EB" w:rsidRPr="007A30E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7A30E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はい</w:t>
            </w:r>
          </w:p>
          <w:p w:rsidR="00F62870" w:rsidRPr="00D428F9" w:rsidRDefault="00AC169E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アレルギーの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種類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980B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食物</w:t>
            </w:r>
            <w:r w:rsidR="00183958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アレルギー</w:t>
            </w:r>
            <w:r w:rsidR="00980B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アレルゲン</w:t>
            </w:r>
            <w:r w:rsidR="00E156E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：</w:t>
            </w:r>
            <w:r w:rsidR="0050379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980B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卵</w:t>
            </w:r>
            <w:r w:rsidR="0050379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E156E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50379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980B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牛乳</w:t>
            </w:r>
            <w:r w:rsidR="0050379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E156E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50379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22183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その</w:t>
            </w:r>
            <w:r w:rsidR="00980B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他</w:t>
            </w:r>
            <w:r w:rsidR="008B63F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  </w:t>
            </w:r>
            <w:r w:rsidR="00351B2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         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        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980BE5" w:rsidRPr="00D428F9" w:rsidRDefault="00DC27BA" w:rsidP="00E67285">
            <w:pPr>
              <w:spacing w:line="280" w:lineRule="exact"/>
              <w:ind w:firstLineChars="800" w:firstLine="16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351B2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アトピー性皮膚炎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351B2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気管支喘息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・その他アレルギー(　　　　　　　　　　　　　　　　 </w:t>
            </w:r>
            <w:r w:rsidR="00A8288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 </w:t>
            </w:r>
            <w:r w:rsidR="00F6287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)</w:t>
            </w:r>
          </w:p>
          <w:p w:rsidR="00980BE5" w:rsidRPr="00D428F9" w:rsidRDefault="00980BE5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症状</w:t>
            </w:r>
            <w:r w:rsidR="00F83AF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43E5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発疹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2E291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腹痛・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下痢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351B2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嘔吐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374E9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喘鳴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F27F1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咳・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チアノーゼ</w:t>
            </w:r>
            <w:r w:rsidR="00DC27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374E9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その</w:t>
            </w:r>
            <w:r w:rsidR="002E291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他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(　　　　　　　　　　　　　　　　　　　　　　　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    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5A790B" w:rsidRPr="00D428F9" w:rsidRDefault="005A790B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薬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の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処方</w:t>
            </w:r>
            <w:r w:rsidR="00AC169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なし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="00AC169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あり　（</w:t>
            </w:r>
            <w:r w:rsidR="00EA11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内容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  <w:p w:rsidR="00351B20" w:rsidRPr="00D428F9" w:rsidRDefault="00351B20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B40A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家族でアレルギー</w:t>
            </w:r>
            <w:r w:rsidR="005A790B" w:rsidRPr="001B40A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の</w:t>
            </w:r>
            <w:r w:rsidRPr="001B40A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bdr w:val="single" w:sz="4" w:space="0" w:color="auto"/>
              </w:rPr>
              <w:t>ある人</w:t>
            </w:r>
            <w:r w:rsidR="00524B0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524B0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 </w:t>
            </w:r>
            <w:r w:rsidR="00953B33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="00953B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 </w:t>
            </w:r>
            <w:r w:rsidR="00524B0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D428F9" w:rsidRPr="00D428F9" w:rsidTr="001010C1">
        <w:trPr>
          <w:trHeight w:val="306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81EBC" w:rsidRPr="00D428F9" w:rsidRDefault="00581EBC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家族</w:t>
            </w:r>
            <w:r w:rsidR="00557497"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の</w:t>
            </w:r>
            <w:r w:rsidR="0080572F"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病</w:t>
            </w: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歴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6267" w:rsidRPr="00D428F9" w:rsidRDefault="00BB6267" w:rsidP="00111D32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なし</w:t>
            </w:r>
            <w:r w:rsidR="003C14C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/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あり　（父</w:t>
            </w:r>
            <w:r w:rsidR="00E70F8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･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母</w:t>
            </w:r>
            <w:r w:rsidR="00E70F8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･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兄弟</w:t>
            </w:r>
            <w:r w:rsidR="00CA5B1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姉妹</w:t>
            </w:r>
            <w:r w:rsidR="007418B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  <w:r w:rsidR="00CA5B1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・心臓病・肝炎・</w:t>
            </w:r>
            <w:r w:rsidR="0056196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結核</w:t>
            </w:r>
            <w:r w:rsidR="00045CE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B407A2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精神</w:t>
            </w:r>
            <w:r w:rsidR="00E70F8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疾患</w:t>
            </w:r>
            <w:r w:rsidR="00B407A2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CD13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その</w:t>
            </w:r>
            <w:r w:rsidR="00A57DAC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他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428F9" w:rsidRPr="00D428F9" w:rsidTr="001010C1">
        <w:trPr>
          <w:trHeight w:val="939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C6E" w:rsidRPr="00D428F9" w:rsidRDefault="007D6C6E" w:rsidP="00DC4E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授乳</w:t>
            </w:r>
            <w:r w:rsidR="00910F92"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・食事</w:t>
            </w: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の状況</w:t>
            </w:r>
          </w:p>
        </w:tc>
        <w:tc>
          <w:tcPr>
            <w:tcW w:w="59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B2F" w:rsidRPr="00D428F9" w:rsidRDefault="00AA0B7E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授乳の状況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14AC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7D6C6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母乳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14AC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/　</w:t>
            </w:r>
            <w:r w:rsidR="007D6C6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ミルク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14AC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/　</w:t>
            </w:r>
            <w:r w:rsidR="00030B2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混合</w:t>
            </w:r>
          </w:p>
          <w:p w:rsidR="007D6C6E" w:rsidRDefault="00030B2F" w:rsidP="00D428F9">
            <w:pPr>
              <w:spacing w:line="280" w:lineRule="exact"/>
              <w:ind w:firstLineChars="200" w:firstLine="4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・ミルクは何を使って飲みますか</w:t>
            </w:r>
            <w:r w:rsid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</w:t>
            </w:r>
            <w:r w:rsid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哺乳瓶 / マグマグ /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コップ)</w:t>
            </w:r>
          </w:p>
          <w:p w:rsidR="001010C1" w:rsidRPr="00D428F9" w:rsidRDefault="001010C1" w:rsidP="00D428F9">
            <w:pPr>
              <w:spacing w:line="280" w:lineRule="exact"/>
              <w:ind w:firstLineChars="200" w:firstLine="4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1010C1" w:rsidRPr="001010C1" w:rsidRDefault="00B14ACE" w:rsidP="00B14ACE">
            <w:pPr>
              <w:spacing w:line="2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食事の形態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・大人と同じ　・離乳食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1B40A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1B40A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回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FE6AB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（朝/昼/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夜）</w:t>
            </w:r>
          </w:p>
          <w:p w:rsidR="007D6C6E" w:rsidRPr="00D428F9" w:rsidRDefault="007D6C6E" w:rsidP="00E67285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内容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・スープ・おもゆ・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 　倍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がゆ（つぶし・粒有）・軟飯・御飯・うどん・パン</w:t>
            </w:r>
          </w:p>
          <w:p w:rsidR="007D6C6E" w:rsidRPr="00D428F9" w:rsidRDefault="007D6C6E" w:rsidP="009B7DFA">
            <w:pPr>
              <w:spacing w:line="280" w:lineRule="exac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・たんぱく質</w:t>
            </w:r>
            <w:r w:rsidR="009B7DF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(</w:t>
            </w:r>
            <w:r w:rsidR="009B7DF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豆腐 ・卵 ・魚 ・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肉</w:t>
            </w:r>
            <w:r w:rsidR="009B7DF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・牛乳</w:t>
            </w:r>
            <w:r w:rsidR="009B7DF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・乳製品)</w:t>
            </w:r>
            <w:r w:rsidR="00AA0B7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9B7DF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・野菜類</w:t>
            </w:r>
            <w:r w:rsidR="00AA0B7E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・果物類</w:t>
            </w:r>
          </w:p>
        </w:tc>
        <w:tc>
          <w:tcPr>
            <w:tcW w:w="34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C6E" w:rsidRPr="00D428F9" w:rsidRDefault="007D6C6E" w:rsidP="007D6C6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食事の仕方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・食べさせる ・手づかみ</w:t>
            </w:r>
          </w:p>
          <w:p w:rsidR="007D6C6E" w:rsidRPr="00D428F9" w:rsidRDefault="007D6C6E" w:rsidP="007D6C6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・スプーンで大人が手伝って食べる</w:t>
            </w:r>
          </w:p>
          <w:p w:rsidR="007D6C6E" w:rsidRDefault="007D6C6E" w:rsidP="007D6C6E">
            <w:pPr>
              <w:spacing w:line="300" w:lineRule="exact"/>
              <w:ind w:left="600" w:hangingChars="300" w:hanging="6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・スプーンを使い一人で食べる</w:t>
            </w:r>
          </w:p>
          <w:p w:rsidR="001010C1" w:rsidRDefault="001010C1" w:rsidP="007D6C6E">
            <w:pPr>
              <w:spacing w:line="300" w:lineRule="exact"/>
              <w:ind w:left="600" w:hangingChars="300" w:hanging="600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・コップで大人が手伝って飲む</w:t>
            </w:r>
          </w:p>
          <w:p w:rsidR="001010C1" w:rsidRPr="00D428F9" w:rsidRDefault="001010C1" w:rsidP="007D6C6E">
            <w:pPr>
              <w:spacing w:line="300" w:lineRule="exact"/>
              <w:ind w:left="600" w:hangingChars="300" w:hanging="600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・コップを使って飲む</w:t>
            </w:r>
          </w:p>
        </w:tc>
      </w:tr>
      <w:tr w:rsidR="00D428F9" w:rsidRPr="00D428F9" w:rsidTr="001010C1">
        <w:trPr>
          <w:trHeight w:val="385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C6E" w:rsidRPr="00D428F9" w:rsidRDefault="007D6C6E" w:rsidP="00DC4E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C6E" w:rsidRPr="00D428F9" w:rsidRDefault="007D6C6E" w:rsidP="00107F9F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C6E" w:rsidRPr="00D428F9" w:rsidRDefault="007D6C6E" w:rsidP="00DA47E1">
            <w:pPr>
              <w:spacing w:line="300" w:lineRule="exact"/>
              <w:ind w:left="600" w:hangingChars="300" w:hanging="6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好き嫌い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なし/</w:t>
            </w:r>
            <w:r w:rsidR="00492D1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あり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492D1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D428F9" w:rsidRPr="00D428F9" w:rsidTr="001010C1">
        <w:trPr>
          <w:trHeight w:val="368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4E" w:rsidRPr="008E4EC9" w:rsidRDefault="00FA6600" w:rsidP="008E4EC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E4EC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睡眠</w:t>
            </w:r>
          </w:p>
          <w:p w:rsidR="00FA6600" w:rsidRPr="00D428F9" w:rsidRDefault="0007414E" w:rsidP="008E4EC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E4EC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(</w:t>
            </w:r>
            <w:r w:rsidR="00524B05" w:rsidRPr="008E4EC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昼寝</w:t>
            </w:r>
            <w:r w:rsidRPr="008E4EC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を含む</w:t>
            </w: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600" w:rsidRPr="00D428F9" w:rsidRDefault="009062E0" w:rsidP="00A8288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時間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　：　　　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～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0687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：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  <w:r w:rsidR="00FD07D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　 　：　　　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～</w:t>
            </w:r>
            <w:r w:rsidR="0090687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A6600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：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）</w:t>
            </w:r>
            <w:r w:rsidR="00FD07D3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 　　：　　　～</w:t>
            </w:r>
            <w:r w:rsidR="0090687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：　　　</w:t>
            </w:r>
            <w:r w:rsidR="007A1086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　 　：　　　～　</w:t>
            </w:r>
            <w:r w:rsidR="0090687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B90FED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：　　　</w:t>
            </w:r>
            <w:r w:rsidR="007A1086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010C1" w:rsidRPr="00D428F9" w:rsidTr="001010C1">
        <w:trPr>
          <w:trHeight w:val="305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C1" w:rsidRPr="008E4EC9" w:rsidRDefault="001010C1" w:rsidP="008E4EC9">
            <w:pPr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眠る時の癖等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10C1" w:rsidRPr="00D428F9" w:rsidRDefault="005E2638" w:rsidP="001010C1">
            <w:pPr>
              <w:spacing w:line="30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例：○○をもって寝る　抱っこで眠る等（　　　　　　　　　　　　　　　　　　　　　　　　　　　　　　　　　　　　　　　　　　　）</w:t>
            </w:r>
          </w:p>
        </w:tc>
      </w:tr>
      <w:tr w:rsidR="00D428F9" w:rsidRPr="00D428F9" w:rsidTr="001010C1">
        <w:trPr>
          <w:trHeight w:val="612"/>
        </w:trPr>
        <w:tc>
          <w:tcPr>
            <w:tcW w:w="1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B90" w:rsidRPr="00D428F9" w:rsidRDefault="00CF0B90" w:rsidP="00111D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排泄の状況</w:t>
            </w: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0B90" w:rsidRPr="00D428F9" w:rsidRDefault="00CF0B90" w:rsidP="00D428F9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おむつ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・終日使用　・昼寝の時のみ使用　・夜寝る時のみ使用　・出たら教える　・トイレトレーニング中</w:t>
            </w:r>
          </w:p>
          <w:p w:rsidR="00CF0B90" w:rsidRPr="00D428F9" w:rsidRDefault="00EC45F2" w:rsidP="00D428F9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bdr w:val="single" w:sz="4" w:space="0" w:color="auto"/>
              </w:rPr>
              <w:t>トイレ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428F9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・ひとりでできる　</w:t>
            </w:r>
            <w:r w:rsidR="002E2A0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・手伝いが必要 (大便 / 小便)</w:t>
            </w:r>
            <w:r w:rsidRPr="00D428F9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428F9" w:rsidRPr="00D428F9" w:rsidTr="008446A2">
        <w:trPr>
          <w:trHeight w:val="236"/>
        </w:trPr>
        <w:tc>
          <w:tcPr>
            <w:tcW w:w="107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4C6C" w:rsidRPr="00D428F9" w:rsidRDefault="007F4C6C" w:rsidP="00111D32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集団保育の経験がありますか</w:t>
            </w:r>
            <w:r w:rsidR="00BA6004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524B0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8C021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いいえ/はい</w:t>
            </w:r>
            <w:r w:rsidR="00BB626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（</w:t>
            </w:r>
            <w:r w:rsidR="00B81D1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施設名</w:t>
            </w:r>
            <w:r w:rsidR="00BB6267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3E68A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="005A790B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803A7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3E68A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82885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   </w:t>
            </w:r>
            <w:r w:rsidR="003E68A1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36636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428F9" w:rsidRPr="00D428F9" w:rsidTr="001010C1">
        <w:trPr>
          <w:trHeight w:val="1840"/>
        </w:trPr>
        <w:tc>
          <w:tcPr>
            <w:tcW w:w="464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58D6" w:rsidRPr="00D428F9" w:rsidRDefault="000158D6" w:rsidP="00E61CA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担当者に伝えたいこと（</w:t>
            </w:r>
            <w:r w:rsidR="00DC1BA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健康・発達面</w:t>
            </w:r>
            <w:r w:rsidR="00B87D3A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・その他</w:t>
            </w:r>
            <w:r w:rsidR="00DC1BAF"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等</w:t>
            </w: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09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DCB" w:rsidRPr="00D428F9" w:rsidRDefault="000158D6" w:rsidP="00E61CAE">
            <w:pPr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備考（こちらへは記入しないでください。）</w:t>
            </w:r>
          </w:p>
          <w:p w:rsidR="00653DCB" w:rsidRPr="00D428F9" w:rsidRDefault="00653DCB" w:rsidP="00111D32">
            <w:pPr>
              <w:spacing w:line="220" w:lineRule="atLeast"/>
              <w:ind w:right="8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E3617B" w:rsidRPr="00D428F9" w:rsidRDefault="00E3617B" w:rsidP="00111D32">
            <w:pPr>
              <w:pStyle w:val="a4"/>
              <w:spacing w:line="22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1010C1" w:rsidRPr="00D428F9" w:rsidRDefault="001010C1" w:rsidP="00111D32">
            <w:pPr>
              <w:pStyle w:val="a4"/>
              <w:spacing w:line="220" w:lineRule="atLeast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</w:p>
          <w:p w:rsidR="00DA37C3" w:rsidRPr="00D428F9" w:rsidRDefault="00E1531F" w:rsidP="00111D32">
            <w:pPr>
              <w:pStyle w:val="a4"/>
              <w:spacing w:line="220" w:lineRule="atLeast"/>
              <w:ind w:firstLineChars="1600" w:firstLine="3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428F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面接者</w:t>
            </w:r>
          </w:p>
        </w:tc>
      </w:tr>
    </w:tbl>
    <w:p w:rsidR="00EE1DEA" w:rsidRPr="00D428F9" w:rsidRDefault="003E68A1" w:rsidP="00EC7EB3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</w:t>
      </w:r>
      <w:r w:rsidR="00FE0119"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該当するところに○</w:t>
      </w:r>
      <w:r w:rsidR="00992D94"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をつけ</w:t>
      </w:r>
      <w:r w:rsidR="00FE0119"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="000F5418"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(　　)内に</w:t>
      </w:r>
      <w:r w:rsidR="00FE0119" w:rsidRPr="00D428F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具体的に御記入ください。</w:t>
      </w:r>
    </w:p>
    <w:sectPr w:rsidR="00EE1DEA" w:rsidRPr="00D428F9" w:rsidSect="001D2207">
      <w:pgSz w:w="11906" w:h="16838" w:code="9"/>
      <w:pgMar w:top="170" w:right="720" w:bottom="17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DD5"/>
    <w:multiLevelType w:val="hybridMultilevel"/>
    <w:tmpl w:val="272C134A"/>
    <w:lvl w:ilvl="0" w:tplc="35241D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3098B"/>
    <w:multiLevelType w:val="hybridMultilevel"/>
    <w:tmpl w:val="EA041A96"/>
    <w:lvl w:ilvl="0" w:tplc="4C68A6A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21AF4"/>
    <w:multiLevelType w:val="hybridMultilevel"/>
    <w:tmpl w:val="E53CD394"/>
    <w:lvl w:ilvl="0" w:tplc="F496D326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6C"/>
    <w:rsid w:val="00005EBE"/>
    <w:rsid w:val="000158D6"/>
    <w:rsid w:val="000246BB"/>
    <w:rsid w:val="0002696C"/>
    <w:rsid w:val="00030B2F"/>
    <w:rsid w:val="00033A70"/>
    <w:rsid w:val="00042048"/>
    <w:rsid w:val="00045CE5"/>
    <w:rsid w:val="0007414E"/>
    <w:rsid w:val="0008191D"/>
    <w:rsid w:val="0008760B"/>
    <w:rsid w:val="000903B1"/>
    <w:rsid w:val="00091CA7"/>
    <w:rsid w:val="00097A04"/>
    <w:rsid w:val="000C31FC"/>
    <w:rsid w:val="000D281D"/>
    <w:rsid w:val="000E6298"/>
    <w:rsid w:val="000F5418"/>
    <w:rsid w:val="001010C1"/>
    <w:rsid w:val="00104EF1"/>
    <w:rsid w:val="00105C26"/>
    <w:rsid w:val="00107F9F"/>
    <w:rsid w:val="00111D32"/>
    <w:rsid w:val="00120EFB"/>
    <w:rsid w:val="00136F1C"/>
    <w:rsid w:val="001653BB"/>
    <w:rsid w:val="001714F4"/>
    <w:rsid w:val="00172ED5"/>
    <w:rsid w:val="001824C0"/>
    <w:rsid w:val="00183958"/>
    <w:rsid w:val="001B40A0"/>
    <w:rsid w:val="001D2207"/>
    <w:rsid w:val="001D301B"/>
    <w:rsid w:val="001E6DF6"/>
    <w:rsid w:val="002119C2"/>
    <w:rsid w:val="0022183F"/>
    <w:rsid w:val="00251921"/>
    <w:rsid w:val="00257A26"/>
    <w:rsid w:val="002622F1"/>
    <w:rsid w:val="002636A3"/>
    <w:rsid w:val="00277390"/>
    <w:rsid w:val="002824BE"/>
    <w:rsid w:val="002A2926"/>
    <w:rsid w:val="002A4ED4"/>
    <w:rsid w:val="002B357E"/>
    <w:rsid w:val="002E291B"/>
    <w:rsid w:val="002E2A0F"/>
    <w:rsid w:val="002E3135"/>
    <w:rsid w:val="002E6300"/>
    <w:rsid w:val="00306DB5"/>
    <w:rsid w:val="0032289A"/>
    <w:rsid w:val="00351B20"/>
    <w:rsid w:val="0036636A"/>
    <w:rsid w:val="003705B7"/>
    <w:rsid w:val="00374E9B"/>
    <w:rsid w:val="003A70E4"/>
    <w:rsid w:val="003C14C1"/>
    <w:rsid w:val="003E68A1"/>
    <w:rsid w:val="003F4CB1"/>
    <w:rsid w:val="00406DF2"/>
    <w:rsid w:val="00431B17"/>
    <w:rsid w:val="00443E5F"/>
    <w:rsid w:val="0045573F"/>
    <w:rsid w:val="00466045"/>
    <w:rsid w:val="00492D1F"/>
    <w:rsid w:val="00492F15"/>
    <w:rsid w:val="004A5857"/>
    <w:rsid w:val="004B51A4"/>
    <w:rsid w:val="004E640B"/>
    <w:rsid w:val="004F1B51"/>
    <w:rsid w:val="004F47E7"/>
    <w:rsid w:val="004F61BE"/>
    <w:rsid w:val="0050379A"/>
    <w:rsid w:val="00512B2D"/>
    <w:rsid w:val="00522A90"/>
    <w:rsid w:val="00524B05"/>
    <w:rsid w:val="0053680E"/>
    <w:rsid w:val="00557497"/>
    <w:rsid w:val="0056196D"/>
    <w:rsid w:val="00561D77"/>
    <w:rsid w:val="00564551"/>
    <w:rsid w:val="00564A7B"/>
    <w:rsid w:val="00576113"/>
    <w:rsid w:val="00581EBC"/>
    <w:rsid w:val="005936A5"/>
    <w:rsid w:val="00594A17"/>
    <w:rsid w:val="00596F7E"/>
    <w:rsid w:val="005A790B"/>
    <w:rsid w:val="005B2355"/>
    <w:rsid w:val="005E1328"/>
    <w:rsid w:val="005E2638"/>
    <w:rsid w:val="005E6E96"/>
    <w:rsid w:val="00603B20"/>
    <w:rsid w:val="00604550"/>
    <w:rsid w:val="006070DE"/>
    <w:rsid w:val="006151D9"/>
    <w:rsid w:val="00615EB3"/>
    <w:rsid w:val="0062393B"/>
    <w:rsid w:val="006270A8"/>
    <w:rsid w:val="006507A4"/>
    <w:rsid w:val="006527EB"/>
    <w:rsid w:val="00653DCB"/>
    <w:rsid w:val="00687A86"/>
    <w:rsid w:val="00696F40"/>
    <w:rsid w:val="006A56C5"/>
    <w:rsid w:val="006B25A0"/>
    <w:rsid w:val="006B3B13"/>
    <w:rsid w:val="006C6956"/>
    <w:rsid w:val="006E1A4F"/>
    <w:rsid w:val="006E357A"/>
    <w:rsid w:val="006F00A4"/>
    <w:rsid w:val="007061FE"/>
    <w:rsid w:val="0071791D"/>
    <w:rsid w:val="00724007"/>
    <w:rsid w:val="00731DC6"/>
    <w:rsid w:val="007418BA"/>
    <w:rsid w:val="00742003"/>
    <w:rsid w:val="0076040C"/>
    <w:rsid w:val="00762EDF"/>
    <w:rsid w:val="00780E82"/>
    <w:rsid w:val="007A1086"/>
    <w:rsid w:val="007A30EF"/>
    <w:rsid w:val="007B3D84"/>
    <w:rsid w:val="007D6C6E"/>
    <w:rsid w:val="007E3EB0"/>
    <w:rsid w:val="007F4C6C"/>
    <w:rsid w:val="00803A71"/>
    <w:rsid w:val="0080572F"/>
    <w:rsid w:val="00820E6E"/>
    <w:rsid w:val="00825BBD"/>
    <w:rsid w:val="00830432"/>
    <w:rsid w:val="008446A2"/>
    <w:rsid w:val="008623CA"/>
    <w:rsid w:val="00874245"/>
    <w:rsid w:val="00895E81"/>
    <w:rsid w:val="008A0171"/>
    <w:rsid w:val="008A0532"/>
    <w:rsid w:val="008A32FA"/>
    <w:rsid w:val="008A53F4"/>
    <w:rsid w:val="008A5B55"/>
    <w:rsid w:val="008A5DD0"/>
    <w:rsid w:val="008B63F1"/>
    <w:rsid w:val="008C0215"/>
    <w:rsid w:val="008C11FF"/>
    <w:rsid w:val="008D4AF6"/>
    <w:rsid w:val="008E4EC9"/>
    <w:rsid w:val="008F42D1"/>
    <w:rsid w:val="009062E0"/>
    <w:rsid w:val="00906871"/>
    <w:rsid w:val="00910F92"/>
    <w:rsid w:val="00927009"/>
    <w:rsid w:val="0093170D"/>
    <w:rsid w:val="00944463"/>
    <w:rsid w:val="00953B33"/>
    <w:rsid w:val="00980BE5"/>
    <w:rsid w:val="00986459"/>
    <w:rsid w:val="00992D94"/>
    <w:rsid w:val="009A176D"/>
    <w:rsid w:val="009A2519"/>
    <w:rsid w:val="009B0AB6"/>
    <w:rsid w:val="009B449D"/>
    <w:rsid w:val="009B6BE8"/>
    <w:rsid w:val="009B7DFA"/>
    <w:rsid w:val="009C1185"/>
    <w:rsid w:val="009C14F8"/>
    <w:rsid w:val="009F1164"/>
    <w:rsid w:val="00A23B9A"/>
    <w:rsid w:val="00A24F24"/>
    <w:rsid w:val="00A26924"/>
    <w:rsid w:val="00A27882"/>
    <w:rsid w:val="00A31013"/>
    <w:rsid w:val="00A368A4"/>
    <w:rsid w:val="00A45250"/>
    <w:rsid w:val="00A54F0A"/>
    <w:rsid w:val="00A57DAC"/>
    <w:rsid w:val="00A648BF"/>
    <w:rsid w:val="00A64DEB"/>
    <w:rsid w:val="00A82885"/>
    <w:rsid w:val="00A8288A"/>
    <w:rsid w:val="00AA0B7E"/>
    <w:rsid w:val="00AA6393"/>
    <w:rsid w:val="00AB09CC"/>
    <w:rsid w:val="00AB22F7"/>
    <w:rsid w:val="00AB7156"/>
    <w:rsid w:val="00AC169E"/>
    <w:rsid w:val="00AC3923"/>
    <w:rsid w:val="00AD0B43"/>
    <w:rsid w:val="00AD55D4"/>
    <w:rsid w:val="00B0627E"/>
    <w:rsid w:val="00B14126"/>
    <w:rsid w:val="00B14ACE"/>
    <w:rsid w:val="00B31BEF"/>
    <w:rsid w:val="00B36D51"/>
    <w:rsid w:val="00B407A2"/>
    <w:rsid w:val="00B465B9"/>
    <w:rsid w:val="00B573D9"/>
    <w:rsid w:val="00B7761D"/>
    <w:rsid w:val="00B81D11"/>
    <w:rsid w:val="00B87D3A"/>
    <w:rsid w:val="00B90FED"/>
    <w:rsid w:val="00B95D1F"/>
    <w:rsid w:val="00BA6004"/>
    <w:rsid w:val="00BB6267"/>
    <w:rsid w:val="00BB6483"/>
    <w:rsid w:val="00BC2621"/>
    <w:rsid w:val="00BE1BCA"/>
    <w:rsid w:val="00BF1D83"/>
    <w:rsid w:val="00BF45A6"/>
    <w:rsid w:val="00BF597B"/>
    <w:rsid w:val="00C10072"/>
    <w:rsid w:val="00C15829"/>
    <w:rsid w:val="00C169E2"/>
    <w:rsid w:val="00C2025B"/>
    <w:rsid w:val="00C32402"/>
    <w:rsid w:val="00C333E7"/>
    <w:rsid w:val="00C33473"/>
    <w:rsid w:val="00C5618C"/>
    <w:rsid w:val="00C56D1A"/>
    <w:rsid w:val="00C636B6"/>
    <w:rsid w:val="00C71562"/>
    <w:rsid w:val="00C73123"/>
    <w:rsid w:val="00C756BA"/>
    <w:rsid w:val="00C94B7C"/>
    <w:rsid w:val="00CA2D5C"/>
    <w:rsid w:val="00CA50BF"/>
    <w:rsid w:val="00CA5B1F"/>
    <w:rsid w:val="00CA6A1B"/>
    <w:rsid w:val="00CA75AE"/>
    <w:rsid w:val="00CC646C"/>
    <w:rsid w:val="00CC78BD"/>
    <w:rsid w:val="00CD13ED"/>
    <w:rsid w:val="00CD4333"/>
    <w:rsid w:val="00CD7F89"/>
    <w:rsid w:val="00CE3E4A"/>
    <w:rsid w:val="00CE66B8"/>
    <w:rsid w:val="00CE7009"/>
    <w:rsid w:val="00CF0B90"/>
    <w:rsid w:val="00CF10C3"/>
    <w:rsid w:val="00D00799"/>
    <w:rsid w:val="00D0740E"/>
    <w:rsid w:val="00D1038F"/>
    <w:rsid w:val="00D15CEE"/>
    <w:rsid w:val="00D27CCB"/>
    <w:rsid w:val="00D428F9"/>
    <w:rsid w:val="00D44087"/>
    <w:rsid w:val="00D467A0"/>
    <w:rsid w:val="00D600D7"/>
    <w:rsid w:val="00D66E3D"/>
    <w:rsid w:val="00D74CAC"/>
    <w:rsid w:val="00D82538"/>
    <w:rsid w:val="00DA37C3"/>
    <w:rsid w:val="00DA47E1"/>
    <w:rsid w:val="00DB1DA8"/>
    <w:rsid w:val="00DC08E9"/>
    <w:rsid w:val="00DC1BAF"/>
    <w:rsid w:val="00DC27BA"/>
    <w:rsid w:val="00DC4E8C"/>
    <w:rsid w:val="00DE11C6"/>
    <w:rsid w:val="00DF1A3E"/>
    <w:rsid w:val="00E13D6C"/>
    <w:rsid w:val="00E1531F"/>
    <w:rsid w:val="00E156EB"/>
    <w:rsid w:val="00E3617B"/>
    <w:rsid w:val="00E37A4B"/>
    <w:rsid w:val="00E52E14"/>
    <w:rsid w:val="00E61CAE"/>
    <w:rsid w:val="00E67285"/>
    <w:rsid w:val="00E70A11"/>
    <w:rsid w:val="00E70F83"/>
    <w:rsid w:val="00E8547B"/>
    <w:rsid w:val="00E97BEE"/>
    <w:rsid w:val="00EA11AC"/>
    <w:rsid w:val="00EA3441"/>
    <w:rsid w:val="00EA42FA"/>
    <w:rsid w:val="00EC080E"/>
    <w:rsid w:val="00EC45F2"/>
    <w:rsid w:val="00EC5AC5"/>
    <w:rsid w:val="00EC7EB3"/>
    <w:rsid w:val="00EE1DEA"/>
    <w:rsid w:val="00F15229"/>
    <w:rsid w:val="00F17D74"/>
    <w:rsid w:val="00F27F1D"/>
    <w:rsid w:val="00F34AE5"/>
    <w:rsid w:val="00F371CC"/>
    <w:rsid w:val="00F50D4A"/>
    <w:rsid w:val="00F55D1B"/>
    <w:rsid w:val="00F62870"/>
    <w:rsid w:val="00F738AE"/>
    <w:rsid w:val="00F74BE5"/>
    <w:rsid w:val="00F7661A"/>
    <w:rsid w:val="00F83AF7"/>
    <w:rsid w:val="00FA50CC"/>
    <w:rsid w:val="00FA6600"/>
    <w:rsid w:val="00FD07D3"/>
    <w:rsid w:val="00FD4C49"/>
    <w:rsid w:val="00FD520A"/>
    <w:rsid w:val="00FE0119"/>
    <w:rsid w:val="00FE04B8"/>
    <w:rsid w:val="00FE6AB7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821DA"/>
  <w15:docId w15:val="{30FA5978-8F78-4F74-9935-AC627BA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6A1B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6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63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E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908D-7DD6-4E3E-8E9D-75CCCBE9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2024-08-09T02:45:00Z</cp:lastPrinted>
  <dcterms:created xsi:type="dcterms:W3CDTF">2025-03-28T08:53:00Z</dcterms:created>
  <dcterms:modified xsi:type="dcterms:W3CDTF">2025-03-28T08:53:00Z</dcterms:modified>
</cp:coreProperties>
</file>